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A3B25" w14:textId="77777777" w:rsidR="00A068ED" w:rsidRDefault="00A068ED" w:rsidP="00130751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</w:p>
    <w:p w14:paraId="0A6BE96A" w14:textId="77777777" w:rsidR="00C86CE8" w:rsidRPr="00A901F3" w:rsidRDefault="00C86CE8" w:rsidP="00C86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901F3">
        <w:rPr>
          <w:rFonts w:ascii="Times New Roman" w:hAnsi="Times New Roman"/>
          <w:b/>
          <w:bCs/>
          <w:sz w:val="24"/>
          <w:szCs w:val="24"/>
          <w:lang w:eastAsia="ru-RU"/>
        </w:rPr>
        <w:t>Обязательство</w:t>
      </w:r>
    </w:p>
    <w:p w14:paraId="68E63B5B" w14:textId="77777777" w:rsidR="00C86CE8" w:rsidRPr="00A901F3" w:rsidRDefault="00C86CE8" w:rsidP="00C86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901F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неразглашении персональных данных </w:t>
      </w:r>
      <w:r w:rsidR="00BF1B2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несовершеннолетних </w:t>
      </w:r>
      <w:r w:rsidR="00F644EE">
        <w:rPr>
          <w:rFonts w:ascii="Times New Roman" w:hAnsi="Times New Roman"/>
          <w:b/>
          <w:bCs/>
          <w:sz w:val="24"/>
          <w:szCs w:val="24"/>
          <w:lang w:eastAsia="ru-RU"/>
        </w:rPr>
        <w:t>иностранных граждан и лиц без гражданства, направленных  в краевое бюджетное общеобразовательное учреждение «Школа дистанционного образования» (Школа дистанционного образования)</w:t>
      </w:r>
      <w:r w:rsidR="00F644EE" w:rsidRPr="00F644E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F644E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для прохождения </w:t>
      </w:r>
      <w:r w:rsidR="00F644EE" w:rsidRPr="00F644EE">
        <w:rPr>
          <w:rFonts w:ascii="Times New Roman" w:hAnsi="Times New Roman"/>
          <w:b/>
          <w:bCs/>
          <w:sz w:val="24"/>
          <w:szCs w:val="24"/>
          <w:lang w:eastAsia="ru-RU"/>
        </w:rPr>
        <w:t>тестировани</w:t>
      </w:r>
      <w:r w:rsidR="00F644EE">
        <w:rPr>
          <w:rFonts w:ascii="Times New Roman" w:hAnsi="Times New Roman"/>
          <w:b/>
          <w:bCs/>
          <w:sz w:val="24"/>
          <w:szCs w:val="24"/>
          <w:lang w:eastAsia="ru-RU"/>
        </w:rPr>
        <w:t>я</w:t>
      </w:r>
      <w:r w:rsidR="00F644EE" w:rsidRPr="00F644E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F644EE" w:rsidRPr="00F644EE">
        <w:rPr>
          <w:rFonts w:asciiTheme="majorBidi" w:hAnsiTheme="majorBidi"/>
          <w:b/>
        </w:rPr>
        <w:t>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="00BF1B20">
        <w:rPr>
          <w:rFonts w:ascii="Times New Roman" w:hAnsi="Times New Roman"/>
          <w:b/>
          <w:bCs/>
          <w:sz w:val="24"/>
          <w:szCs w:val="24"/>
          <w:lang w:eastAsia="ru-RU"/>
        </w:rPr>
        <w:t>, а также законных представителей вышеуказанных лиц</w:t>
      </w:r>
    </w:p>
    <w:p w14:paraId="63800692" w14:textId="77777777" w:rsidR="00C86CE8" w:rsidRPr="00A901F3" w:rsidRDefault="00C86CE8" w:rsidP="00C86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624"/>
        <w:gridCol w:w="4275"/>
        <w:gridCol w:w="1985"/>
        <w:gridCol w:w="850"/>
        <w:gridCol w:w="992"/>
        <w:gridCol w:w="851"/>
      </w:tblGrid>
      <w:tr w:rsidR="006C5B1D" w:rsidRPr="00A901F3" w14:paraId="2806F9E6" w14:textId="77777777" w:rsidTr="007337AA">
        <w:trPr>
          <w:trHeight w:val="5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188FA30" w14:textId="77777777" w:rsidR="006C5B1D" w:rsidRPr="00A901F3" w:rsidRDefault="006C5B1D" w:rsidP="00026199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1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489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F2D389" w14:textId="77777777" w:rsidR="006C5B1D" w:rsidRPr="00A901F3" w:rsidRDefault="00C54309" w:rsidP="0002619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  <w:r w:rsidR="006C5B1D" w:rsidRPr="00A901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4AA0F48" w14:textId="77777777" w:rsidR="006C5B1D" w:rsidRPr="00A901F3" w:rsidRDefault="006C5B1D" w:rsidP="0002619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1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паспорт серии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18EED6" w14:textId="77777777" w:rsidR="006C5B1D" w:rsidRPr="00A901F3" w:rsidRDefault="006C5B1D" w:rsidP="0002619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68F4BA0" w14:textId="77777777" w:rsidR="006C5B1D" w:rsidRPr="00A901F3" w:rsidRDefault="006C5B1D" w:rsidP="00026199">
            <w:pPr>
              <w:autoSpaceDN w:val="0"/>
              <w:adjustRightInd w:val="0"/>
              <w:spacing w:after="0" w:line="240" w:lineRule="auto"/>
              <w:ind w:lef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1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номер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5528B1" w14:textId="77777777" w:rsidR="006C5B1D" w:rsidRPr="00A901F3" w:rsidRDefault="006C5B1D" w:rsidP="00026199">
            <w:pPr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5B1D" w:rsidRPr="00A901F3" w14:paraId="16FE245D" w14:textId="77777777" w:rsidTr="007337AA"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DC01A" w14:textId="77777777" w:rsidR="006C5B1D" w:rsidRPr="00A901F3" w:rsidRDefault="006C5B1D" w:rsidP="00026199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1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8953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AF6D3A" w14:textId="77777777" w:rsidR="006C5B1D" w:rsidRPr="00A901F3" w:rsidRDefault="00E6138C" w:rsidP="00E6138C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  <w:r w:rsidR="006C5B1D" w:rsidRPr="00A901F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код подразделения </w:t>
            </w:r>
          </w:p>
        </w:tc>
      </w:tr>
    </w:tbl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21"/>
      </w:tblGrid>
      <w:tr w:rsidR="006C5B1D" w14:paraId="6E06D85D" w14:textId="77777777" w:rsidTr="006C5B1D">
        <w:tc>
          <w:tcPr>
            <w:tcW w:w="10137" w:type="dxa"/>
            <w:tcBorders>
              <w:top w:val="nil"/>
              <w:left w:val="nil"/>
              <w:right w:val="nil"/>
            </w:tcBorders>
          </w:tcPr>
          <w:p w14:paraId="2EC5B28B" w14:textId="77777777" w:rsidR="00E6138C" w:rsidRDefault="006C5B1D" w:rsidP="00E613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44E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зарегистрированная(ый) по адресу</w:t>
            </w:r>
            <w:r w:rsidRPr="00F5497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: </w:t>
            </w:r>
          </w:p>
          <w:p w14:paraId="715F3F28" w14:textId="77777777" w:rsidR="006C5B1D" w:rsidRDefault="006C5B1D" w:rsidP="006C5B1D">
            <w:pPr>
              <w:autoSpaceDE w:val="0"/>
              <w:autoSpaceDN w:val="0"/>
              <w:adjustRightInd w:val="0"/>
              <w:ind w:left="3969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14:paraId="17A76B49" w14:textId="77777777" w:rsidR="00C86CE8" w:rsidRPr="00A901F3" w:rsidRDefault="00C86CE8" w:rsidP="00F6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1F3">
        <w:rPr>
          <w:rFonts w:ascii="Times New Roman" w:hAnsi="Times New Roman"/>
          <w:sz w:val="24"/>
          <w:szCs w:val="24"/>
          <w:lang w:eastAsia="ru-RU"/>
        </w:rPr>
        <w:t xml:space="preserve">понимаю, что получаю доступ к персональным </w:t>
      </w:r>
      <w:r w:rsidR="00F644EE">
        <w:rPr>
          <w:rFonts w:ascii="Times New Roman" w:hAnsi="Times New Roman"/>
          <w:sz w:val="24"/>
          <w:szCs w:val="24"/>
          <w:lang w:eastAsia="ru-RU"/>
        </w:rPr>
        <w:t xml:space="preserve">данным несовершеннолетних </w:t>
      </w:r>
      <w:r w:rsidR="00F644EE" w:rsidRPr="00F644EE">
        <w:rPr>
          <w:rFonts w:ascii="Times New Roman" w:hAnsi="Times New Roman"/>
          <w:bCs/>
          <w:sz w:val="24"/>
          <w:szCs w:val="24"/>
          <w:lang w:eastAsia="ru-RU"/>
        </w:rPr>
        <w:t>иностранных граждан и лиц без гражданства, проходящих в краевом бюджетном</w:t>
      </w:r>
      <w:r w:rsidR="00BF1B20">
        <w:rPr>
          <w:rFonts w:ascii="Times New Roman" w:hAnsi="Times New Roman"/>
          <w:bCs/>
          <w:sz w:val="24"/>
          <w:szCs w:val="24"/>
          <w:lang w:eastAsia="ru-RU"/>
        </w:rPr>
        <w:t xml:space="preserve"> общеобразовательном</w:t>
      </w:r>
      <w:r w:rsidR="00F644EE" w:rsidRPr="00F644EE">
        <w:rPr>
          <w:rFonts w:ascii="Times New Roman" w:hAnsi="Times New Roman"/>
          <w:bCs/>
          <w:sz w:val="24"/>
          <w:szCs w:val="24"/>
          <w:lang w:eastAsia="ru-RU"/>
        </w:rPr>
        <w:t xml:space="preserve"> учреждени</w:t>
      </w:r>
      <w:r w:rsidR="00BF1B20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="00F644EE" w:rsidRPr="00F644EE">
        <w:rPr>
          <w:rFonts w:ascii="Times New Roman" w:hAnsi="Times New Roman"/>
          <w:bCs/>
          <w:sz w:val="24"/>
          <w:szCs w:val="24"/>
          <w:lang w:eastAsia="ru-RU"/>
        </w:rPr>
        <w:t xml:space="preserve"> «Школа дистанционного образования» (Школа дистанционного образования) тестировани</w:t>
      </w:r>
      <w:r w:rsidR="00BF1B20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F644EE" w:rsidRPr="00F644E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644EE" w:rsidRPr="00F644EE">
        <w:rPr>
          <w:rFonts w:asciiTheme="majorBidi" w:hAnsiTheme="majorBidi"/>
        </w:rPr>
        <w:t>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r w:rsidR="00F644E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59551A">
        <w:rPr>
          <w:rFonts w:ascii="Times New Roman" w:hAnsi="Times New Roman"/>
          <w:bCs/>
          <w:sz w:val="24"/>
          <w:szCs w:val="24"/>
          <w:lang w:eastAsia="ru-RU"/>
        </w:rPr>
        <w:t xml:space="preserve">а также </w:t>
      </w:r>
      <w:r w:rsidR="0077022D">
        <w:rPr>
          <w:rFonts w:ascii="Times New Roman" w:hAnsi="Times New Roman"/>
          <w:sz w:val="24"/>
          <w:szCs w:val="24"/>
          <w:lang w:eastAsia="ru-RU"/>
        </w:rPr>
        <w:t xml:space="preserve">законных представителей </w:t>
      </w:r>
      <w:r w:rsidR="00F644EE">
        <w:rPr>
          <w:rFonts w:ascii="Times New Roman" w:hAnsi="Times New Roman"/>
          <w:sz w:val="24"/>
          <w:szCs w:val="24"/>
          <w:lang w:eastAsia="ru-RU"/>
        </w:rPr>
        <w:t>вышеуказанных лиц</w:t>
      </w:r>
      <w:r w:rsidR="0059551A">
        <w:rPr>
          <w:rFonts w:ascii="Times New Roman" w:hAnsi="Times New Roman"/>
          <w:sz w:val="24"/>
          <w:szCs w:val="24"/>
          <w:lang w:eastAsia="ru-RU"/>
        </w:rPr>
        <w:t>,</w:t>
      </w:r>
      <w:r w:rsidR="00F644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901F3">
        <w:rPr>
          <w:rFonts w:ascii="Times New Roman" w:hAnsi="Times New Roman"/>
          <w:sz w:val="24"/>
          <w:szCs w:val="24"/>
          <w:lang w:eastAsia="ru-RU"/>
        </w:rPr>
        <w:t>и во время исполнения своих обязанностей осуществляю их обработку (в том числе сбор, запись, систематизацию, накопление, хранение, уточнение, использование и передачу).</w:t>
      </w:r>
    </w:p>
    <w:p w14:paraId="0CCBA0F8" w14:textId="77777777" w:rsidR="00BF1B20" w:rsidRPr="00BF1B20" w:rsidRDefault="00C86CE8" w:rsidP="00BF1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1F3">
        <w:rPr>
          <w:rFonts w:ascii="Times New Roman" w:hAnsi="Times New Roman"/>
          <w:sz w:val="24"/>
          <w:szCs w:val="24"/>
          <w:lang w:eastAsia="ru-RU"/>
        </w:rPr>
        <w:t xml:space="preserve">Я понимаю, что разглашение такого рода информации может нанести прямой и (или) </w:t>
      </w:r>
      <w:r w:rsidRPr="00BF1B20">
        <w:rPr>
          <w:rFonts w:ascii="Times New Roman" w:hAnsi="Times New Roman"/>
          <w:sz w:val="24"/>
          <w:szCs w:val="24"/>
          <w:lang w:eastAsia="ru-RU"/>
        </w:rPr>
        <w:t xml:space="preserve">косвенный ущерб </w:t>
      </w:r>
      <w:r w:rsidR="00BF1B20" w:rsidRPr="00BF1B20">
        <w:rPr>
          <w:rFonts w:ascii="Times New Roman" w:hAnsi="Times New Roman"/>
          <w:sz w:val="24"/>
          <w:szCs w:val="24"/>
          <w:lang w:eastAsia="ru-RU"/>
        </w:rPr>
        <w:t xml:space="preserve">несовершеннолетним </w:t>
      </w:r>
      <w:r w:rsidR="00BF1B20" w:rsidRPr="00BF1B20">
        <w:rPr>
          <w:rFonts w:ascii="Times New Roman" w:hAnsi="Times New Roman"/>
          <w:bCs/>
          <w:sz w:val="24"/>
          <w:szCs w:val="24"/>
          <w:lang w:eastAsia="ru-RU"/>
        </w:rPr>
        <w:t>иностранным гражданам и лицам без гражданства,</w:t>
      </w:r>
      <w:r w:rsidR="00BF1B2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F1B20" w:rsidRPr="00BF1B20">
        <w:rPr>
          <w:rFonts w:ascii="Times New Roman" w:hAnsi="Times New Roman"/>
          <w:bCs/>
          <w:sz w:val="24"/>
          <w:szCs w:val="24"/>
          <w:lang w:eastAsia="ru-RU"/>
        </w:rPr>
        <w:t>направленным для прохождения в краевом бюджетном общеобразовательно</w:t>
      </w:r>
      <w:r w:rsidR="00BF1B20"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="00BF1B20" w:rsidRPr="00BF1B20">
        <w:rPr>
          <w:rFonts w:ascii="Times New Roman" w:hAnsi="Times New Roman"/>
          <w:bCs/>
          <w:sz w:val="24"/>
          <w:szCs w:val="24"/>
          <w:lang w:eastAsia="ru-RU"/>
        </w:rPr>
        <w:t xml:space="preserve"> учреждени</w:t>
      </w:r>
      <w:r w:rsidR="00BF1B20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="00BF1B20" w:rsidRPr="00BF1B20">
        <w:rPr>
          <w:rFonts w:ascii="Times New Roman" w:hAnsi="Times New Roman"/>
          <w:bCs/>
          <w:sz w:val="24"/>
          <w:szCs w:val="24"/>
          <w:lang w:eastAsia="ru-RU"/>
        </w:rPr>
        <w:t xml:space="preserve"> «Школа дистанционного образования» (Школа дистанционного образования) тестирования </w:t>
      </w:r>
      <w:r w:rsidR="00BF1B20" w:rsidRPr="00BF1B20">
        <w:rPr>
          <w:rFonts w:asciiTheme="majorBidi" w:hAnsiTheme="majorBidi"/>
        </w:rPr>
        <w:t>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r w:rsidR="00BF1B20" w:rsidRPr="00BF1B20">
        <w:rPr>
          <w:rFonts w:ascii="Times New Roman" w:hAnsi="Times New Roman"/>
          <w:bCs/>
          <w:sz w:val="24"/>
          <w:szCs w:val="24"/>
          <w:lang w:eastAsia="ru-RU"/>
        </w:rPr>
        <w:t>», а также законным представителям вышеуказанных лиц.</w:t>
      </w:r>
    </w:p>
    <w:p w14:paraId="7AEB0E93" w14:textId="77777777" w:rsidR="00BF1B20" w:rsidRPr="00BF1B20" w:rsidRDefault="00C86CE8" w:rsidP="00BF1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1F3">
        <w:rPr>
          <w:rFonts w:ascii="Times New Roman" w:hAnsi="Times New Roman"/>
          <w:sz w:val="24"/>
          <w:szCs w:val="24"/>
          <w:lang w:eastAsia="ru-RU"/>
        </w:rPr>
        <w:t xml:space="preserve">В связи с этим даю обязательство при обработке персональных данных </w:t>
      </w:r>
      <w:r w:rsidR="00BF1B20" w:rsidRPr="00BF1B20">
        <w:rPr>
          <w:rFonts w:ascii="Times New Roman" w:hAnsi="Times New Roman"/>
          <w:sz w:val="24"/>
          <w:szCs w:val="24"/>
          <w:lang w:eastAsia="ru-RU"/>
        </w:rPr>
        <w:t>несовершеннолетни</w:t>
      </w:r>
      <w:r w:rsidR="00BF1B20">
        <w:rPr>
          <w:rFonts w:ascii="Times New Roman" w:hAnsi="Times New Roman"/>
          <w:sz w:val="24"/>
          <w:szCs w:val="24"/>
          <w:lang w:eastAsia="ru-RU"/>
        </w:rPr>
        <w:t>х</w:t>
      </w:r>
      <w:r w:rsidR="00BF1B20" w:rsidRPr="00BF1B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1B20" w:rsidRPr="00BF1B20">
        <w:rPr>
          <w:rFonts w:ascii="Times New Roman" w:hAnsi="Times New Roman"/>
          <w:bCs/>
          <w:sz w:val="24"/>
          <w:szCs w:val="24"/>
          <w:lang w:eastAsia="ru-RU"/>
        </w:rPr>
        <w:t>иностранны</w:t>
      </w:r>
      <w:r w:rsidR="00BF1B20">
        <w:rPr>
          <w:rFonts w:ascii="Times New Roman" w:hAnsi="Times New Roman"/>
          <w:bCs/>
          <w:sz w:val="24"/>
          <w:szCs w:val="24"/>
          <w:lang w:eastAsia="ru-RU"/>
        </w:rPr>
        <w:t>х</w:t>
      </w:r>
      <w:r w:rsidR="00BF1B20" w:rsidRPr="00BF1B20">
        <w:rPr>
          <w:rFonts w:ascii="Times New Roman" w:hAnsi="Times New Roman"/>
          <w:bCs/>
          <w:sz w:val="24"/>
          <w:szCs w:val="24"/>
          <w:lang w:eastAsia="ru-RU"/>
        </w:rPr>
        <w:t xml:space="preserve"> граждан и лиц без гражданства,</w:t>
      </w:r>
      <w:r w:rsidR="00BF1B2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F1B20" w:rsidRPr="00BF1B20">
        <w:rPr>
          <w:rFonts w:ascii="Times New Roman" w:hAnsi="Times New Roman"/>
          <w:bCs/>
          <w:sz w:val="24"/>
          <w:szCs w:val="24"/>
          <w:lang w:eastAsia="ru-RU"/>
        </w:rPr>
        <w:t>направленны</w:t>
      </w:r>
      <w:r w:rsidR="00BF1B20">
        <w:rPr>
          <w:rFonts w:ascii="Times New Roman" w:hAnsi="Times New Roman"/>
          <w:bCs/>
          <w:sz w:val="24"/>
          <w:szCs w:val="24"/>
          <w:lang w:eastAsia="ru-RU"/>
        </w:rPr>
        <w:t>х</w:t>
      </w:r>
      <w:r w:rsidR="00BF1B20" w:rsidRPr="00BF1B20">
        <w:rPr>
          <w:rFonts w:ascii="Times New Roman" w:hAnsi="Times New Roman"/>
          <w:bCs/>
          <w:sz w:val="24"/>
          <w:szCs w:val="24"/>
          <w:lang w:eastAsia="ru-RU"/>
        </w:rPr>
        <w:t xml:space="preserve"> для прохождения в краевом бюджетном общеобразовательно</w:t>
      </w:r>
      <w:r w:rsidR="00BF1B20"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="00BF1B20" w:rsidRPr="00BF1B20">
        <w:rPr>
          <w:rFonts w:ascii="Times New Roman" w:hAnsi="Times New Roman"/>
          <w:bCs/>
          <w:sz w:val="24"/>
          <w:szCs w:val="24"/>
          <w:lang w:eastAsia="ru-RU"/>
        </w:rPr>
        <w:t xml:space="preserve"> учреждения «Школа дистанционного образования» (Школа дистанционного образования) тестировани</w:t>
      </w:r>
      <w:r w:rsidR="00BF1B20"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="00BF1B20" w:rsidRPr="00BF1B2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F1B20" w:rsidRPr="00BF1B20">
        <w:rPr>
          <w:rFonts w:asciiTheme="majorBidi" w:hAnsiTheme="majorBidi"/>
        </w:rPr>
        <w:t>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r w:rsidR="00BF1B20" w:rsidRPr="00BF1B20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BF1B20">
        <w:rPr>
          <w:rFonts w:ascii="Times New Roman" w:hAnsi="Times New Roman"/>
          <w:bCs/>
          <w:sz w:val="24"/>
          <w:szCs w:val="24"/>
          <w:lang w:eastAsia="ru-RU"/>
        </w:rPr>
        <w:t xml:space="preserve">, а также </w:t>
      </w:r>
      <w:r w:rsidR="00BF1B20" w:rsidRPr="00BF1B20">
        <w:rPr>
          <w:rFonts w:ascii="Times New Roman" w:hAnsi="Times New Roman"/>
          <w:bCs/>
          <w:sz w:val="24"/>
          <w:szCs w:val="24"/>
          <w:lang w:eastAsia="ru-RU"/>
        </w:rPr>
        <w:t>законны</w:t>
      </w:r>
      <w:r w:rsidR="00BF1B20">
        <w:rPr>
          <w:rFonts w:ascii="Times New Roman" w:hAnsi="Times New Roman"/>
          <w:bCs/>
          <w:sz w:val="24"/>
          <w:szCs w:val="24"/>
          <w:lang w:eastAsia="ru-RU"/>
        </w:rPr>
        <w:t>х</w:t>
      </w:r>
      <w:r w:rsidR="00BF1B20" w:rsidRPr="00BF1B20">
        <w:rPr>
          <w:rFonts w:ascii="Times New Roman" w:hAnsi="Times New Roman"/>
          <w:bCs/>
          <w:sz w:val="24"/>
          <w:szCs w:val="24"/>
          <w:lang w:eastAsia="ru-RU"/>
        </w:rPr>
        <w:t xml:space="preserve"> представител</w:t>
      </w:r>
      <w:r w:rsidR="00BF1B20">
        <w:rPr>
          <w:rFonts w:ascii="Times New Roman" w:hAnsi="Times New Roman"/>
          <w:bCs/>
          <w:sz w:val="24"/>
          <w:szCs w:val="24"/>
          <w:lang w:eastAsia="ru-RU"/>
        </w:rPr>
        <w:t>ей</w:t>
      </w:r>
      <w:r w:rsidR="00BF1B20" w:rsidRPr="00BF1B20">
        <w:rPr>
          <w:rFonts w:ascii="Times New Roman" w:hAnsi="Times New Roman"/>
          <w:bCs/>
          <w:sz w:val="24"/>
          <w:szCs w:val="24"/>
          <w:lang w:eastAsia="ru-RU"/>
        </w:rPr>
        <w:t xml:space="preserve"> вышеуказанных лиц</w:t>
      </w:r>
      <w:r w:rsidR="00BF1B20">
        <w:rPr>
          <w:rFonts w:ascii="Times New Roman" w:hAnsi="Times New Roman"/>
          <w:bCs/>
          <w:sz w:val="24"/>
          <w:szCs w:val="24"/>
          <w:lang w:eastAsia="ru-RU"/>
        </w:rPr>
        <w:t>,</w:t>
      </w:r>
    </w:p>
    <w:p w14:paraId="269B1E5B" w14:textId="77777777" w:rsidR="00C86CE8" w:rsidRPr="00A901F3" w:rsidRDefault="00BF1B20" w:rsidP="00BF1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="00C86CE8" w:rsidRPr="00A901F3">
        <w:rPr>
          <w:rFonts w:ascii="Times New Roman" w:hAnsi="Times New Roman"/>
          <w:sz w:val="24"/>
          <w:szCs w:val="24"/>
          <w:lang w:eastAsia="ru-RU"/>
        </w:rPr>
        <w:t>трого соблюдать требования законодательства, определяющего порядок</w:t>
      </w:r>
      <w:r>
        <w:rPr>
          <w:rFonts w:ascii="Times New Roman" w:hAnsi="Times New Roman"/>
          <w:sz w:val="24"/>
          <w:szCs w:val="24"/>
          <w:lang w:eastAsia="ru-RU"/>
        </w:rPr>
        <w:t xml:space="preserve"> обработки персональных данных.</w:t>
      </w:r>
    </w:p>
    <w:p w14:paraId="27E853C4" w14:textId="77777777" w:rsidR="00C86CE8" w:rsidRDefault="00C86CE8" w:rsidP="00C86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01F3">
        <w:rPr>
          <w:rFonts w:ascii="Times New Roman" w:hAnsi="Times New Roman"/>
          <w:sz w:val="24"/>
          <w:szCs w:val="24"/>
          <w:lang w:eastAsia="ru-RU"/>
        </w:rPr>
        <w:t>Я подтверждаю, что за исключением случаев и (или) при отсутствии условий, предусмотренных законодательством, не имею права разгла</w:t>
      </w:r>
      <w:r>
        <w:rPr>
          <w:rFonts w:ascii="Times New Roman" w:hAnsi="Times New Roman"/>
          <w:sz w:val="24"/>
          <w:szCs w:val="24"/>
          <w:lang w:eastAsia="ru-RU"/>
        </w:rPr>
        <w:t>шать сведения о</w:t>
      </w:r>
      <w:r w:rsidR="00E15E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551A" w:rsidRPr="00BF1B20">
        <w:rPr>
          <w:rFonts w:ascii="Times New Roman" w:hAnsi="Times New Roman"/>
          <w:sz w:val="24"/>
          <w:szCs w:val="24"/>
          <w:lang w:eastAsia="ru-RU"/>
        </w:rPr>
        <w:t>несовершеннолетни</w:t>
      </w:r>
      <w:r w:rsidR="0059551A">
        <w:rPr>
          <w:rFonts w:ascii="Times New Roman" w:hAnsi="Times New Roman"/>
          <w:sz w:val="24"/>
          <w:szCs w:val="24"/>
          <w:lang w:eastAsia="ru-RU"/>
        </w:rPr>
        <w:t>х</w:t>
      </w:r>
      <w:r w:rsidR="0059551A" w:rsidRPr="00BF1B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551A" w:rsidRPr="00BF1B20">
        <w:rPr>
          <w:rFonts w:ascii="Times New Roman" w:hAnsi="Times New Roman"/>
          <w:bCs/>
          <w:sz w:val="24"/>
          <w:szCs w:val="24"/>
          <w:lang w:eastAsia="ru-RU"/>
        </w:rPr>
        <w:t>иностранны</w:t>
      </w:r>
      <w:r w:rsidR="0059551A">
        <w:rPr>
          <w:rFonts w:ascii="Times New Roman" w:hAnsi="Times New Roman"/>
          <w:bCs/>
          <w:sz w:val="24"/>
          <w:szCs w:val="24"/>
          <w:lang w:eastAsia="ru-RU"/>
        </w:rPr>
        <w:t>х</w:t>
      </w:r>
      <w:r w:rsidR="0059551A" w:rsidRPr="00BF1B20">
        <w:rPr>
          <w:rFonts w:ascii="Times New Roman" w:hAnsi="Times New Roman"/>
          <w:bCs/>
          <w:sz w:val="24"/>
          <w:szCs w:val="24"/>
          <w:lang w:eastAsia="ru-RU"/>
        </w:rPr>
        <w:t xml:space="preserve"> граждан</w:t>
      </w:r>
      <w:r w:rsidR="0059551A">
        <w:rPr>
          <w:rFonts w:ascii="Times New Roman" w:hAnsi="Times New Roman"/>
          <w:bCs/>
          <w:sz w:val="24"/>
          <w:szCs w:val="24"/>
          <w:lang w:eastAsia="ru-RU"/>
        </w:rPr>
        <w:t>ах</w:t>
      </w:r>
      <w:r w:rsidR="0059551A" w:rsidRPr="00BF1B20">
        <w:rPr>
          <w:rFonts w:ascii="Times New Roman" w:hAnsi="Times New Roman"/>
          <w:bCs/>
          <w:sz w:val="24"/>
          <w:szCs w:val="24"/>
          <w:lang w:eastAsia="ru-RU"/>
        </w:rPr>
        <w:t xml:space="preserve"> и лиц</w:t>
      </w:r>
      <w:r w:rsidR="0059551A">
        <w:rPr>
          <w:rFonts w:ascii="Times New Roman" w:hAnsi="Times New Roman"/>
          <w:bCs/>
          <w:sz w:val="24"/>
          <w:szCs w:val="24"/>
          <w:lang w:eastAsia="ru-RU"/>
        </w:rPr>
        <w:t>ах</w:t>
      </w:r>
      <w:r w:rsidR="0059551A" w:rsidRPr="00BF1B20">
        <w:rPr>
          <w:rFonts w:ascii="Times New Roman" w:hAnsi="Times New Roman"/>
          <w:bCs/>
          <w:sz w:val="24"/>
          <w:szCs w:val="24"/>
          <w:lang w:eastAsia="ru-RU"/>
        </w:rPr>
        <w:t xml:space="preserve"> без гражданства,</w:t>
      </w:r>
      <w:r w:rsidR="0059551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59551A" w:rsidRPr="00BF1B20">
        <w:rPr>
          <w:rFonts w:ascii="Times New Roman" w:hAnsi="Times New Roman"/>
          <w:bCs/>
          <w:sz w:val="24"/>
          <w:szCs w:val="24"/>
          <w:lang w:eastAsia="ru-RU"/>
        </w:rPr>
        <w:t>направленны</w:t>
      </w:r>
      <w:r w:rsidR="0059551A">
        <w:rPr>
          <w:rFonts w:ascii="Times New Roman" w:hAnsi="Times New Roman"/>
          <w:bCs/>
          <w:sz w:val="24"/>
          <w:szCs w:val="24"/>
          <w:lang w:eastAsia="ru-RU"/>
        </w:rPr>
        <w:t>х</w:t>
      </w:r>
      <w:r w:rsidR="0059551A" w:rsidRPr="00BF1B20">
        <w:rPr>
          <w:rFonts w:ascii="Times New Roman" w:hAnsi="Times New Roman"/>
          <w:bCs/>
          <w:sz w:val="24"/>
          <w:szCs w:val="24"/>
          <w:lang w:eastAsia="ru-RU"/>
        </w:rPr>
        <w:t xml:space="preserve"> для прохождения в краевом бюджетном общеобразовательно</w:t>
      </w:r>
      <w:r w:rsidR="0059551A"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="0059551A" w:rsidRPr="00BF1B20">
        <w:rPr>
          <w:rFonts w:ascii="Times New Roman" w:hAnsi="Times New Roman"/>
          <w:bCs/>
          <w:sz w:val="24"/>
          <w:szCs w:val="24"/>
          <w:lang w:eastAsia="ru-RU"/>
        </w:rPr>
        <w:t xml:space="preserve"> учреждения «Школа дистанционного образования» (Школа дистанционного образования) тестировани</w:t>
      </w:r>
      <w:r w:rsidR="0059551A"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="0059551A" w:rsidRPr="00BF1B2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9551A" w:rsidRPr="00BF1B20">
        <w:rPr>
          <w:rFonts w:asciiTheme="majorBidi" w:hAnsiTheme="majorBidi"/>
        </w:rPr>
        <w:t>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r w:rsidR="0059551A" w:rsidRPr="00BF1B20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59551A">
        <w:rPr>
          <w:rFonts w:ascii="Times New Roman" w:hAnsi="Times New Roman"/>
          <w:bCs/>
          <w:sz w:val="24"/>
          <w:szCs w:val="24"/>
          <w:lang w:eastAsia="ru-RU"/>
        </w:rPr>
        <w:t xml:space="preserve">, а также </w:t>
      </w:r>
      <w:r w:rsidR="0059551A" w:rsidRPr="00BF1B20">
        <w:rPr>
          <w:rFonts w:ascii="Times New Roman" w:hAnsi="Times New Roman"/>
          <w:bCs/>
          <w:sz w:val="24"/>
          <w:szCs w:val="24"/>
          <w:lang w:eastAsia="ru-RU"/>
        </w:rPr>
        <w:t>законны</w:t>
      </w:r>
      <w:r w:rsidR="0059551A">
        <w:rPr>
          <w:rFonts w:ascii="Times New Roman" w:hAnsi="Times New Roman"/>
          <w:bCs/>
          <w:sz w:val="24"/>
          <w:szCs w:val="24"/>
          <w:lang w:eastAsia="ru-RU"/>
        </w:rPr>
        <w:t>х</w:t>
      </w:r>
      <w:r w:rsidR="0059551A" w:rsidRPr="00BF1B20">
        <w:rPr>
          <w:rFonts w:ascii="Times New Roman" w:hAnsi="Times New Roman"/>
          <w:bCs/>
          <w:sz w:val="24"/>
          <w:szCs w:val="24"/>
          <w:lang w:eastAsia="ru-RU"/>
        </w:rPr>
        <w:t xml:space="preserve"> представител</w:t>
      </w:r>
      <w:r w:rsidR="0059551A">
        <w:rPr>
          <w:rFonts w:ascii="Times New Roman" w:hAnsi="Times New Roman"/>
          <w:bCs/>
          <w:sz w:val="24"/>
          <w:szCs w:val="24"/>
          <w:lang w:eastAsia="ru-RU"/>
        </w:rPr>
        <w:t>ях</w:t>
      </w:r>
      <w:r w:rsidR="0059551A" w:rsidRPr="00BF1B20">
        <w:rPr>
          <w:rFonts w:ascii="Times New Roman" w:hAnsi="Times New Roman"/>
          <w:bCs/>
          <w:sz w:val="24"/>
          <w:szCs w:val="24"/>
          <w:lang w:eastAsia="ru-RU"/>
        </w:rPr>
        <w:t xml:space="preserve"> вышеуказанных лиц</w:t>
      </w:r>
      <w:r w:rsidRPr="00A901F3">
        <w:rPr>
          <w:rFonts w:ascii="Times New Roman" w:hAnsi="Times New Roman"/>
          <w:sz w:val="24"/>
          <w:szCs w:val="24"/>
          <w:lang w:eastAsia="ru-RU"/>
        </w:rPr>
        <w:t>, относящиеся к категории их персональных данных, в частности сведения:</w:t>
      </w:r>
    </w:p>
    <w:p w14:paraId="16E23D5A" w14:textId="77777777" w:rsidR="00E15E5E" w:rsidRDefault="00E15E5E" w:rsidP="00C86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59551A" w:rsidRPr="007D0450" w14:paraId="59ADA5EF" w14:textId="77777777" w:rsidTr="0059551A">
        <w:trPr>
          <w:tblHeader/>
        </w:trPr>
        <w:tc>
          <w:tcPr>
            <w:tcW w:w="5070" w:type="dxa"/>
          </w:tcPr>
          <w:p w14:paraId="0058738D" w14:textId="77777777" w:rsidR="0059551A" w:rsidRPr="0059551A" w:rsidRDefault="0059551A" w:rsidP="006C5B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55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Перечень персональных данных несовершеннолетних </w:t>
            </w:r>
            <w:r w:rsidRPr="0059551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иностранных гражданах и лицах без гражданства</w:t>
            </w:r>
          </w:p>
        </w:tc>
        <w:tc>
          <w:tcPr>
            <w:tcW w:w="4961" w:type="dxa"/>
          </w:tcPr>
          <w:p w14:paraId="5C559122" w14:textId="77777777" w:rsidR="0059551A" w:rsidRPr="007D0450" w:rsidRDefault="0059551A" w:rsidP="00732D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04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Перечень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персональных данных законных представителей </w:t>
            </w:r>
          </w:p>
        </w:tc>
      </w:tr>
      <w:tr w:rsidR="0059551A" w14:paraId="0D14E167" w14:textId="77777777" w:rsidTr="0059551A">
        <w:tc>
          <w:tcPr>
            <w:tcW w:w="5070" w:type="dxa"/>
          </w:tcPr>
          <w:p w14:paraId="75C3AF37" w14:textId="77777777" w:rsidR="00732D73" w:rsidRPr="00732D73" w:rsidRDefault="00732D73" w:rsidP="00732D73">
            <w:pPr>
              <w:pStyle w:val="a7"/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2D73">
              <w:rPr>
                <w:rFonts w:ascii="Times New Roman" w:hAnsi="Times New Roman"/>
                <w:color w:val="222222"/>
                <w:sz w:val="20"/>
                <w:szCs w:val="20"/>
                <w:lang w:eastAsia="ru-RU"/>
              </w:rPr>
              <w:t>фамилия, имя, отчество;</w:t>
            </w:r>
          </w:p>
          <w:p w14:paraId="6F25D8AC" w14:textId="77777777" w:rsidR="00732D73" w:rsidRPr="00732D73" w:rsidRDefault="00732D73" w:rsidP="00732D73">
            <w:pPr>
              <w:pStyle w:val="a7"/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/>
                <w:color w:val="222222"/>
                <w:sz w:val="20"/>
                <w:szCs w:val="20"/>
                <w:lang w:eastAsia="ru-RU"/>
              </w:rPr>
            </w:pPr>
            <w:r w:rsidRPr="00732D73">
              <w:rPr>
                <w:rFonts w:ascii="Times New Roman" w:hAnsi="Times New Roman"/>
                <w:color w:val="222222"/>
                <w:sz w:val="20"/>
                <w:szCs w:val="20"/>
                <w:lang w:eastAsia="ru-RU"/>
              </w:rPr>
              <w:t>пол и возраст;</w:t>
            </w:r>
          </w:p>
          <w:p w14:paraId="19F63CE4" w14:textId="77777777" w:rsidR="00732D73" w:rsidRPr="00732D73" w:rsidRDefault="00732D73" w:rsidP="00732D73">
            <w:pPr>
              <w:pStyle w:val="a7"/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/>
                <w:color w:val="222222"/>
                <w:sz w:val="20"/>
                <w:szCs w:val="20"/>
                <w:lang w:eastAsia="ru-RU"/>
              </w:rPr>
            </w:pPr>
            <w:r w:rsidRPr="00732D73">
              <w:rPr>
                <w:rFonts w:ascii="Times New Roman" w:hAnsi="Times New Roman"/>
                <w:color w:val="222222"/>
                <w:sz w:val="20"/>
                <w:szCs w:val="20"/>
                <w:lang w:eastAsia="ru-RU"/>
              </w:rPr>
              <w:t>дата и место рождения;</w:t>
            </w:r>
          </w:p>
          <w:p w14:paraId="168ABACA" w14:textId="77777777" w:rsidR="00732D73" w:rsidRPr="00732D73" w:rsidRDefault="00732D73" w:rsidP="00732D73">
            <w:pPr>
              <w:pStyle w:val="a7"/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/>
                <w:color w:val="222222"/>
                <w:sz w:val="20"/>
                <w:szCs w:val="20"/>
                <w:lang w:eastAsia="ru-RU"/>
              </w:rPr>
            </w:pPr>
            <w:r w:rsidRPr="00732D73">
              <w:rPr>
                <w:rFonts w:ascii="Times New Roman" w:hAnsi="Times New Roman"/>
                <w:color w:val="222222"/>
                <w:sz w:val="20"/>
                <w:szCs w:val="20"/>
                <w:lang w:eastAsia="ru-RU"/>
              </w:rPr>
              <w:t>гражданство;</w:t>
            </w:r>
          </w:p>
          <w:p w14:paraId="632CA78E" w14:textId="77777777" w:rsidR="00732D73" w:rsidRPr="00732D73" w:rsidRDefault="00732D73" w:rsidP="00732D73">
            <w:pPr>
              <w:pStyle w:val="a7"/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/>
                <w:color w:val="222222"/>
                <w:sz w:val="20"/>
                <w:szCs w:val="20"/>
                <w:lang w:eastAsia="ru-RU"/>
              </w:rPr>
            </w:pPr>
            <w:r w:rsidRPr="00732D73">
              <w:rPr>
                <w:rFonts w:ascii="Times New Roman" w:hAnsi="Times New Roman"/>
                <w:color w:val="222222"/>
                <w:sz w:val="20"/>
                <w:szCs w:val="20"/>
                <w:lang w:eastAsia="ru-RU"/>
              </w:rPr>
              <w:t>тип документа, удостоверяющего личность;</w:t>
            </w:r>
          </w:p>
          <w:p w14:paraId="4324DA10" w14:textId="77777777" w:rsidR="00732D73" w:rsidRPr="00732D73" w:rsidRDefault="00732D73" w:rsidP="00732D73">
            <w:pPr>
              <w:pStyle w:val="a7"/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/>
                <w:color w:val="222222"/>
                <w:sz w:val="20"/>
                <w:szCs w:val="20"/>
                <w:lang w:eastAsia="ru-RU"/>
              </w:rPr>
            </w:pPr>
            <w:r w:rsidRPr="00732D73">
              <w:rPr>
                <w:rFonts w:ascii="Times New Roman" w:hAnsi="Times New Roman"/>
                <w:color w:val="222222"/>
                <w:sz w:val="20"/>
                <w:szCs w:val="20"/>
                <w:lang w:eastAsia="ru-RU"/>
              </w:rPr>
              <w:t>данные документа, удостоверяющего личность,</w:t>
            </w:r>
          </w:p>
          <w:p w14:paraId="77CE6BBB" w14:textId="77777777" w:rsidR="00732D73" w:rsidRPr="00732D73" w:rsidRDefault="00732D73" w:rsidP="00732D73">
            <w:pPr>
              <w:pStyle w:val="a7"/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/>
                <w:color w:val="222222"/>
                <w:sz w:val="20"/>
                <w:szCs w:val="20"/>
                <w:lang w:eastAsia="ru-RU"/>
              </w:rPr>
            </w:pPr>
            <w:r w:rsidRPr="00732D73">
              <w:rPr>
                <w:rFonts w:ascii="Times New Roman" w:hAnsi="Times New Roman"/>
                <w:color w:val="222222"/>
                <w:sz w:val="20"/>
                <w:szCs w:val="20"/>
                <w:lang w:eastAsia="ru-RU"/>
              </w:rPr>
              <w:t xml:space="preserve">адрес регистрации по местожительству и адрес </w:t>
            </w:r>
            <w:r w:rsidRPr="00732D73">
              <w:rPr>
                <w:rFonts w:ascii="Times New Roman" w:hAnsi="Times New Roman"/>
                <w:color w:val="222222"/>
                <w:sz w:val="20"/>
                <w:szCs w:val="20"/>
                <w:lang w:eastAsia="ru-RU"/>
              </w:rPr>
              <w:lastRenderedPageBreak/>
              <w:t>фактического проживания;</w:t>
            </w:r>
          </w:p>
          <w:p w14:paraId="4507CF8E" w14:textId="77777777" w:rsidR="00732D73" w:rsidRPr="00732D73" w:rsidRDefault="00732D73" w:rsidP="00732D73">
            <w:pPr>
              <w:pStyle w:val="a7"/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/>
                <w:color w:val="222222"/>
                <w:sz w:val="20"/>
                <w:szCs w:val="20"/>
                <w:lang w:eastAsia="ru-RU"/>
              </w:rPr>
            </w:pPr>
            <w:r w:rsidRPr="00732D73">
              <w:rPr>
                <w:rFonts w:ascii="Times New Roman" w:hAnsi="Times New Roman"/>
                <w:color w:val="222222"/>
                <w:sz w:val="20"/>
                <w:szCs w:val="20"/>
                <w:lang w:eastAsia="ru-RU"/>
              </w:rPr>
              <w:t>номер телефона (мобильный);</w:t>
            </w:r>
          </w:p>
          <w:p w14:paraId="57B266B5" w14:textId="77777777" w:rsidR="00732723" w:rsidRDefault="00732D73" w:rsidP="00732723">
            <w:pPr>
              <w:pStyle w:val="a7"/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/>
                <w:color w:val="222222"/>
                <w:sz w:val="20"/>
                <w:szCs w:val="20"/>
                <w:lang w:eastAsia="ru-RU"/>
              </w:rPr>
            </w:pPr>
            <w:r w:rsidRPr="00732D73">
              <w:rPr>
                <w:rFonts w:ascii="Times New Roman" w:hAnsi="Times New Roman"/>
                <w:color w:val="222222"/>
                <w:sz w:val="20"/>
                <w:szCs w:val="20"/>
                <w:lang w:eastAsia="ru-RU"/>
              </w:rPr>
              <w:t>почтовые и электронные адреса.</w:t>
            </w:r>
          </w:p>
          <w:p w14:paraId="721B0BB6" w14:textId="77777777" w:rsidR="0059551A" w:rsidRPr="00732723" w:rsidRDefault="00732723" w:rsidP="00732723">
            <w:pPr>
              <w:pStyle w:val="a7"/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/>
                <w:color w:val="222222"/>
                <w:sz w:val="20"/>
                <w:szCs w:val="20"/>
                <w:lang w:eastAsia="ru-RU"/>
              </w:rPr>
            </w:pPr>
            <w:r w:rsidRPr="007327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персональные данные, предоставляемые законными представителями </w:t>
            </w:r>
            <w:r w:rsidRPr="00732723">
              <w:rPr>
                <w:rFonts w:ascii="Times New Roman" w:hAnsi="Times New Roman"/>
                <w:color w:val="222222"/>
                <w:sz w:val="20"/>
                <w:szCs w:val="20"/>
                <w:lang w:eastAsia="ru-RU"/>
              </w:rPr>
              <w:t>в соответствии с приказом Минпросвещения России от 04.03.2025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</w:t>
            </w:r>
          </w:p>
        </w:tc>
        <w:tc>
          <w:tcPr>
            <w:tcW w:w="4961" w:type="dxa"/>
          </w:tcPr>
          <w:p w14:paraId="129D3CC8" w14:textId="77777777" w:rsidR="0059551A" w:rsidRPr="00732D73" w:rsidRDefault="0059551A" w:rsidP="00732D73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2D7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фамилия, имя, отчество; </w:t>
            </w:r>
          </w:p>
          <w:p w14:paraId="35317B48" w14:textId="77777777" w:rsidR="0059551A" w:rsidRPr="00732D73" w:rsidRDefault="0059551A" w:rsidP="00732D73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2D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пол; </w:t>
            </w:r>
          </w:p>
          <w:p w14:paraId="46533C97" w14:textId="77777777" w:rsidR="0059551A" w:rsidRPr="00732D73" w:rsidRDefault="0059551A" w:rsidP="00732D73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2D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гражданство; </w:t>
            </w:r>
          </w:p>
          <w:p w14:paraId="024858FB" w14:textId="77777777" w:rsidR="0059551A" w:rsidRPr="00732D73" w:rsidRDefault="0059551A" w:rsidP="00732D73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2D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паспортные данные; </w:t>
            </w:r>
          </w:p>
          <w:p w14:paraId="2C8A4CC8" w14:textId="77777777" w:rsidR="0059551A" w:rsidRPr="00732D73" w:rsidRDefault="0059551A" w:rsidP="00732D73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2D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адрес регистрации по месту жительства; </w:t>
            </w:r>
          </w:p>
          <w:p w14:paraId="50B065F5" w14:textId="77777777" w:rsidR="0059551A" w:rsidRPr="00732D73" w:rsidRDefault="0059551A" w:rsidP="00732D73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2D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адрес фактического проживания; </w:t>
            </w:r>
          </w:p>
          <w:p w14:paraId="1A44358F" w14:textId="77777777" w:rsidR="0059551A" w:rsidRPr="00732D73" w:rsidRDefault="0059551A" w:rsidP="00732D73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2D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контактные данные; </w:t>
            </w:r>
          </w:p>
          <w:p w14:paraId="45C7625A" w14:textId="77777777" w:rsidR="0059551A" w:rsidRPr="00732D73" w:rsidRDefault="0059551A" w:rsidP="00732D73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732D7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иные персональные данные, предоставляемые законными представителями </w:t>
            </w:r>
            <w:r w:rsidR="00732D73" w:rsidRPr="00732D73">
              <w:rPr>
                <w:rFonts w:ascii="Times New Roman" w:hAnsi="Times New Roman"/>
                <w:color w:val="222222"/>
                <w:sz w:val="20"/>
                <w:szCs w:val="20"/>
                <w:lang w:eastAsia="ru-RU"/>
              </w:rPr>
              <w:t>в соответствии с приказом Минпросвещения России от 04.03.2025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</w:t>
            </w:r>
          </w:p>
        </w:tc>
      </w:tr>
    </w:tbl>
    <w:p w14:paraId="7517E390" w14:textId="77777777" w:rsidR="006C5B1D" w:rsidRDefault="006C5B1D" w:rsidP="00C86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81FF87" w14:textId="77777777" w:rsidR="00C86CE8" w:rsidRPr="00A901F3" w:rsidRDefault="00C86CE8" w:rsidP="00C86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01F3">
        <w:rPr>
          <w:rFonts w:ascii="Times New Roman" w:hAnsi="Times New Roman"/>
          <w:sz w:val="26"/>
          <w:szCs w:val="26"/>
          <w:lang w:eastAsia="ru-RU"/>
        </w:rPr>
        <w:t>Я предупрежден(а) о том, что в случае нарушения мною требований законодательства и (или)</w:t>
      </w:r>
      <w:r w:rsidRPr="00C86CE8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A901F3">
        <w:rPr>
          <w:rFonts w:ascii="Times New Roman" w:hAnsi="Times New Roman"/>
          <w:sz w:val="26"/>
          <w:szCs w:val="26"/>
          <w:lang w:eastAsia="ru-RU"/>
        </w:rPr>
        <w:t>определяющих режим их обработки, в том числе в случае их незаконного разглашения или утраты, я несу ответственность в соответствии с законодательством, в частности ст. 90 ТК РФ.</w:t>
      </w:r>
    </w:p>
    <w:p w14:paraId="0634AD65" w14:textId="77777777" w:rsidR="00C86CE8" w:rsidRPr="00A901F3" w:rsidRDefault="00C86CE8" w:rsidP="00C86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1"/>
        <w:gridCol w:w="1814"/>
        <w:gridCol w:w="3880"/>
      </w:tblGrid>
      <w:tr w:rsidR="00C86CE8" w:rsidRPr="00A901F3" w14:paraId="64A4948B" w14:textId="77777777" w:rsidTr="007337AA">
        <w:trPr>
          <w:trHeight w:val="213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DECBCE1" w14:textId="77777777" w:rsidR="00C86CE8" w:rsidRPr="00A901F3" w:rsidRDefault="00C86CE8" w:rsidP="007337A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16DEA0" w14:textId="77777777" w:rsidR="00C86CE8" w:rsidRPr="00A901F3" w:rsidRDefault="00C86CE8" w:rsidP="007337A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14:paraId="7E6786A0" w14:textId="77777777" w:rsidR="00C86CE8" w:rsidRPr="00B26B21" w:rsidRDefault="00E6138C" w:rsidP="007337A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______________________________</w:t>
            </w:r>
          </w:p>
        </w:tc>
      </w:tr>
      <w:tr w:rsidR="00C86CE8" w:rsidRPr="00A901F3" w14:paraId="4C69BE23" w14:textId="77777777" w:rsidTr="007337AA">
        <w:trPr>
          <w:trHeight w:val="50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18E39268" w14:textId="77777777" w:rsidR="00C86CE8" w:rsidRPr="00A901F3" w:rsidRDefault="00C86CE8" w:rsidP="007337A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1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74678F" w14:textId="77777777" w:rsidR="00C86CE8" w:rsidRPr="00A901F3" w:rsidRDefault="00C86CE8" w:rsidP="007337A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14:paraId="25B5D99A" w14:textId="77777777" w:rsidR="00C86CE8" w:rsidRPr="00A901F3" w:rsidRDefault="00C86CE8" w:rsidP="007337A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1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(Ф.И.О.)</w:t>
            </w:r>
          </w:p>
        </w:tc>
      </w:tr>
      <w:tr w:rsidR="00C86CE8" w:rsidRPr="00A901F3" w14:paraId="0AB70B12" w14:textId="77777777" w:rsidTr="007337AA">
        <w:trPr>
          <w:trHeight w:val="50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0FB032B6" w14:textId="77777777" w:rsidR="00C86CE8" w:rsidRPr="00A901F3" w:rsidRDefault="00C86CE8" w:rsidP="007337A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963C77" w14:textId="77777777" w:rsidR="00C86CE8" w:rsidRPr="00A901F3" w:rsidRDefault="00C86CE8" w:rsidP="007337A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14:paraId="1F9AA4F5" w14:textId="77777777" w:rsidR="00C86CE8" w:rsidRPr="00A901F3" w:rsidRDefault="00C86CE8" w:rsidP="007337A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6CE8" w:rsidRPr="00A901F3" w14:paraId="6E8AE41B" w14:textId="77777777" w:rsidTr="007337A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2B3070A1" w14:textId="77777777" w:rsidR="00C86CE8" w:rsidRPr="00A901F3" w:rsidRDefault="00C86CE8" w:rsidP="002D273E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«___»  ___________</w:t>
            </w:r>
            <w:r w:rsidR="00B26B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20__</w:t>
            </w:r>
            <w:r w:rsidRPr="00A901F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</w:t>
            </w:r>
            <w:r w:rsidRPr="00A901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5DA813" w14:textId="77777777" w:rsidR="00C86CE8" w:rsidRPr="00A901F3" w:rsidRDefault="00C86CE8" w:rsidP="007337A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14:paraId="3005EE12" w14:textId="77777777" w:rsidR="00C86CE8" w:rsidRPr="00A901F3" w:rsidRDefault="00B26B21" w:rsidP="007337A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C86CE8" w:rsidRPr="00A901F3" w14:paraId="491F3999" w14:textId="77777777" w:rsidTr="007337AA">
        <w:trPr>
          <w:trHeight w:val="50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615DC928" w14:textId="77777777" w:rsidR="00C86CE8" w:rsidRPr="00A901F3" w:rsidRDefault="00C86CE8" w:rsidP="007337A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FAEC5B" w14:textId="77777777" w:rsidR="00C86CE8" w:rsidRPr="00A901F3" w:rsidRDefault="00C86CE8" w:rsidP="007337AA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14:paraId="664A3D51" w14:textId="77777777" w:rsidR="00C86CE8" w:rsidRPr="00A901F3" w:rsidRDefault="00C86CE8" w:rsidP="007337A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1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(подпись)</w:t>
            </w:r>
          </w:p>
        </w:tc>
      </w:tr>
    </w:tbl>
    <w:p w14:paraId="4DF16F02" w14:textId="77777777" w:rsidR="00C86CE8" w:rsidRPr="00A901F3" w:rsidRDefault="00C86CE8" w:rsidP="00C86CE8">
      <w:pPr>
        <w:rPr>
          <w:rFonts w:ascii="Times New Roman" w:hAnsi="Times New Roman"/>
          <w:sz w:val="24"/>
          <w:szCs w:val="24"/>
          <w:lang w:eastAsia="ru-RU"/>
        </w:rPr>
      </w:pPr>
    </w:p>
    <w:p w14:paraId="423C840E" w14:textId="77777777" w:rsidR="00C86CE8" w:rsidRDefault="00C86CE8" w:rsidP="00C86CE8">
      <w:pPr>
        <w:pStyle w:val="Con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26A2EF3E" w14:textId="77777777" w:rsidR="00C86CE8" w:rsidRPr="00A068ED" w:rsidRDefault="00C86CE8" w:rsidP="00A068ED">
      <w:pPr>
        <w:pStyle w:val="ConsNormal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C86CE8" w:rsidRPr="00A068ED" w:rsidSect="0077022D">
      <w:headerReference w:type="default" r:id="rId7"/>
      <w:footerReference w:type="default" r:id="rId8"/>
      <w:pgSz w:w="11906" w:h="16840" w:code="9"/>
      <w:pgMar w:top="1134" w:right="567" w:bottom="1134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BE4B2" w14:textId="77777777" w:rsidR="00474D99" w:rsidRDefault="00474D99" w:rsidP="00130751">
      <w:pPr>
        <w:spacing w:after="0" w:line="240" w:lineRule="auto"/>
      </w:pPr>
      <w:r>
        <w:separator/>
      </w:r>
    </w:p>
  </w:endnote>
  <w:endnote w:type="continuationSeparator" w:id="0">
    <w:p w14:paraId="4FD9A8C6" w14:textId="77777777" w:rsidR="00474D99" w:rsidRDefault="00474D99" w:rsidP="0013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9D790" w14:textId="77777777" w:rsidR="00130751" w:rsidRDefault="00130751" w:rsidP="00130751">
    <w:pPr>
      <w:pStyle w:val="a5"/>
      <w:spacing w:after="20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90C1D" w14:textId="77777777" w:rsidR="00474D99" w:rsidRDefault="00474D99" w:rsidP="00130751">
      <w:pPr>
        <w:spacing w:after="0" w:line="240" w:lineRule="auto"/>
      </w:pPr>
      <w:r>
        <w:separator/>
      </w:r>
    </w:p>
  </w:footnote>
  <w:footnote w:type="continuationSeparator" w:id="0">
    <w:p w14:paraId="7B81B2A2" w14:textId="77777777" w:rsidR="00474D99" w:rsidRDefault="00474D99" w:rsidP="00130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A5CF0" w14:textId="77777777" w:rsidR="00130751" w:rsidRDefault="00130751" w:rsidP="00130751">
    <w:pPr>
      <w:pStyle w:val="a3"/>
      <w:spacing w:after="200" w:line="276" w:lineRule="auto"/>
      <w:jc w:val="right"/>
      <w:rPr>
        <w:rFonts w:ascii="Times New Roman" w:hAnsi="Times New Roman"/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 w15:restartNumberingAfterBreak="0">
    <w:nsid w:val="095B0A6D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" w15:restartNumberingAfterBreak="0">
    <w:nsid w:val="0C08471F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55BE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" w15:restartNumberingAfterBreak="0">
    <w:nsid w:val="3EA8024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 w15:restartNumberingAfterBreak="0">
    <w:nsid w:val="42ED357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A56A0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7" w15:restartNumberingAfterBreak="0">
    <w:nsid w:val="5AA4145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8" w15:restartNumberingAfterBreak="0">
    <w:nsid w:val="5F25566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9" w15:restartNumberingAfterBreak="0">
    <w:nsid w:val="695D5CC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 w16cid:durableId="1571228156">
    <w:abstractNumId w:val="0"/>
    <w:lvlOverride w:ilvl="0">
      <w:startOverride w:val="1"/>
    </w:lvlOverride>
  </w:num>
  <w:num w:numId="2" w16cid:durableId="671493274">
    <w:abstractNumId w:val="3"/>
  </w:num>
  <w:num w:numId="3" w16cid:durableId="1344745580">
    <w:abstractNumId w:val="4"/>
  </w:num>
  <w:num w:numId="4" w16cid:durableId="1725370802">
    <w:abstractNumId w:val="8"/>
  </w:num>
  <w:num w:numId="5" w16cid:durableId="278148663">
    <w:abstractNumId w:val="6"/>
  </w:num>
  <w:num w:numId="6" w16cid:durableId="181357598">
    <w:abstractNumId w:val="9"/>
  </w:num>
  <w:num w:numId="7" w16cid:durableId="1519390823">
    <w:abstractNumId w:val="1"/>
  </w:num>
  <w:num w:numId="8" w16cid:durableId="8990680">
    <w:abstractNumId w:val="7"/>
  </w:num>
  <w:num w:numId="9" w16cid:durableId="983892383">
    <w:abstractNumId w:val="5"/>
  </w:num>
  <w:num w:numId="10" w16cid:durableId="1694721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51"/>
    <w:rsid w:val="00026199"/>
    <w:rsid w:val="000404EE"/>
    <w:rsid w:val="000D00CC"/>
    <w:rsid w:val="00130751"/>
    <w:rsid w:val="00151EF4"/>
    <w:rsid w:val="001739D0"/>
    <w:rsid w:val="001A13E2"/>
    <w:rsid w:val="001A6C6E"/>
    <w:rsid w:val="001D6DBD"/>
    <w:rsid w:val="002137F0"/>
    <w:rsid w:val="002D273E"/>
    <w:rsid w:val="00344978"/>
    <w:rsid w:val="00381C8B"/>
    <w:rsid w:val="003E3BBA"/>
    <w:rsid w:val="00453D99"/>
    <w:rsid w:val="00474D99"/>
    <w:rsid w:val="00484EE9"/>
    <w:rsid w:val="00494B00"/>
    <w:rsid w:val="004E0CB3"/>
    <w:rsid w:val="00512BE0"/>
    <w:rsid w:val="00594C78"/>
    <w:rsid w:val="0059551A"/>
    <w:rsid w:val="005B43ED"/>
    <w:rsid w:val="005F1363"/>
    <w:rsid w:val="00687423"/>
    <w:rsid w:val="006C5B1D"/>
    <w:rsid w:val="00732723"/>
    <w:rsid w:val="00732D73"/>
    <w:rsid w:val="007337AA"/>
    <w:rsid w:val="0077022D"/>
    <w:rsid w:val="007C02E9"/>
    <w:rsid w:val="007D0450"/>
    <w:rsid w:val="00856B76"/>
    <w:rsid w:val="00922C6A"/>
    <w:rsid w:val="00944E00"/>
    <w:rsid w:val="00A068ED"/>
    <w:rsid w:val="00A901F3"/>
    <w:rsid w:val="00B26B21"/>
    <w:rsid w:val="00B53B05"/>
    <w:rsid w:val="00BF1B20"/>
    <w:rsid w:val="00C54309"/>
    <w:rsid w:val="00C84AA4"/>
    <w:rsid w:val="00C86CE8"/>
    <w:rsid w:val="00C97F9E"/>
    <w:rsid w:val="00CA7B80"/>
    <w:rsid w:val="00CB5461"/>
    <w:rsid w:val="00D631EF"/>
    <w:rsid w:val="00DB6994"/>
    <w:rsid w:val="00E15E5E"/>
    <w:rsid w:val="00E25FEB"/>
    <w:rsid w:val="00E46755"/>
    <w:rsid w:val="00E6138C"/>
    <w:rsid w:val="00EF2408"/>
    <w:rsid w:val="00F45907"/>
    <w:rsid w:val="00F5497F"/>
    <w:rsid w:val="00F6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460BF2"/>
  <w14:defaultImageDpi w14:val="0"/>
  <w15:docId w15:val="{C8A0307E-D8E2-4871-B4C7-D054F0EF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8ED"/>
    <w:pPr>
      <w:keepNext/>
      <w:keepLines/>
      <w:spacing w:before="200" w:beforeAutospacing="1" w:after="0" w:afterAutospacing="1" w:line="240" w:lineRule="auto"/>
      <w:outlineLvl w:val="4"/>
    </w:pPr>
    <w:rPr>
      <w:rFonts w:asciiTheme="majorHAnsi" w:eastAsiaTheme="majorEastAsia" w:hAnsiTheme="majorHAnsi"/>
      <w:color w:val="243F60" w:themeColor="accent1" w:themeShade="7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locked/>
    <w:rsid w:val="00A068ED"/>
    <w:rPr>
      <w:rFonts w:asciiTheme="majorHAnsi" w:eastAsiaTheme="majorEastAsia" w:hAnsiTheme="majorHAnsi" w:cs="Times New Roman"/>
      <w:color w:val="243F60" w:themeColor="accent1" w:themeShade="7F"/>
      <w:lang w:val="en-US" w:eastAsia="x-none"/>
    </w:rPr>
  </w:style>
  <w:style w:type="paragraph" w:customStyle="1" w:styleId="ConsNormal">
    <w:name w:val="ConsNormal"/>
    <w:rsid w:val="0013075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30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3075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30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30751"/>
    <w:rPr>
      <w:rFonts w:cs="Times New Roman"/>
    </w:rPr>
  </w:style>
  <w:style w:type="paragraph" w:styleId="a7">
    <w:name w:val="List Paragraph"/>
    <w:basedOn w:val="a"/>
    <w:uiPriority w:val="34"/>
    <w:qFormat/>
    <w:rsid w:val="005B43E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404E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5497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4260</Characters>
  <Application>Microsoft Office Word</Application>
  <DocSecurity>0</DocSecurity>
  <Lines>35</Lines>
  <Paragraphs>9</Paragraphs>
  <ScaleCrop>false</ScaleCrop>
  <Company>HP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</cp:lastModifiedBy>
  <cp:revision>2</cp:revision>
  <cp:lastPrinted>2024-08-14T06:45:00Z</cp:lastPrinted>
  <dcterms:created xsi:type="dcterms:W3CDTF">2025-04-18T04:16:00Z</dcterms:created>
  <dcterms:modified xsi:type="dcterms:W3CDTF">2025-04-18T04:16:00Z</dcterms:modified>
</cp:coreProperties>
</file>